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A04" w:rsidRPr="008B7A04" w:rsidRDefault="008B7A04" w:rsidP="008B7A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t-LT"/>
        </w:rPr>
      </w:pPr>
      <w:r w:rsidRPr="008B7A04">
        <w:rPr>
          <w:rFonts w:ascii="Times New Roman" w:eastAsia="Times New Roman" w:hAnsi="Times New Roman" w:cs="Times New Roman"/>
          <w:b/>
          <w:bCs/>
          <w:sz w:val="27"/>
          <w:szCs w:val="27"/>
          <w:lang w:eastAsia="lt-LT"/>
        </w:rPr>
        <w:t>Mokinių priėmimo tvarka</w:t>
      </w:r>
    </w:p>
    <w:p w:rsidR="008E0939" w:rsidRPr="008E0939" w:rsidRDefault="008E0939" w:rsidP="008B7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E0939">
        <w:rPr>
          <w:rFonts w:ascii="Times New Roman" w:hAnsi="Times New Roman" w:cs="Times New Roman"/>
          <w:sz w:val="24"/>
          <w:szCs w:val="24"/>
        </w:rPr>
        <w:t>Mokiniai į BSC priimami atsižvelgiant į vietų skaičių mokymo grupėse, mokinių ir jų tėvų pageidavimus lankyti BSC norimos sporto šakos užsiėmimus, mokinio gebėjimus, amžių, sportinio meistriškumo lygį bei sveikatos priežiūros įstaigos leidimą.</w:t>
      </w:r>
    </w:p>
    <w:p w:rsidR="008B7A04" w:rsidRPr="008B7A04" w:rsidRDefault="008E0939" w:rsidP="008B7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E0939">
        <w:rPr>
          <w:rFonts w:ascii="Times New Roman" w:hAnsi="Times New Roman" w:cs="Times New Roman"/>
          <w:sz w:val="24"/>
          <w:szCs w:val="24"/>
        </w:rPr>
        <w:t>P</w:t>
      </w:r>
      <w:r w:rsidRPr="008E0939">
        <w:rPr>
          <w:rFonts w:ascii="Times New Roman" w:hAnsi="Times New Roman" w:cs="Times New Roman"/>
          <w:sz w:val="24"/>
          <w:szCs w:val="24"/>
        </w:rPr>
        <w:t>agrindinis priėmimas vykdomas iki rugsėjo 20 d.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esant</w:t>
      </w:r>
      <w:r w:rsidR="008B7A04" w:rsidRPr="008B7A0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laisv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ų</w:t>
      </w:r>
      <w:r w:rsidR="008B7A04" w:rsidRPr="008B7A0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viet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ų</w:t>
      </w:r>
      <w:r w:rsidR="008B7A04" w:rsidRPr="008B7A0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grupėse mokiniai priimami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 jas visus mokslo metus </w:t>
      </w:r>
      <w:r w:rsidR="008B7A04" w:rsidRPr="008B7A04">
        <w:rPr>
          <w:rFonts w:ascii="Times New Roman" w:eastAsia="Times New Roman" w:hAnsi="Times New Roman" w:cs="Times New Roman"/>
          <w:sz w:val="24"/>
          <w:szCs w:val="24"/>
          <w:lang w:eastAsia="lt-LT"/>
        </w:rPr>
        <w:t>iki 19 metų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amžiaus</w:t>
      </w:r>
      <w:r w:rsidR="008B7A04" w:rsidRPr="008B7A04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8B7A04" w:rsidRPr="008B7A04" w:rsidRDefault="008B7A04" w:rsidP="008B7A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B7A04">
        <w:rPr>
          <w:rFonts w:ascii="Times New Roman" w:eastAsia="Times New Roman" w:hAnsi="Times New Roman" w:cs="Times New Roman"/>
          <w:sz w:val="24"/>
          <w:szCs w:val="24"/>
          <w:lang w:eastAsia="lt-LT"/>
        </w:rPr>
        <w:t>į pradinio rengimo pirmų metų ugdymo grupes priimami visi norintys mokiniai nuo 7 iki 14 metų;</w:t>
      </w:r>
    </w:p>
    <w:p w:rsidR="008B7A04" w:rsidRPr="00476F27" w:rsidRDefault="008B7A04" w:rsidP="008B7A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B7A0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 Centre kultivuojamų sporto šakų pradinio rengimo antrų metų, meistriškumo ugdymo, meistriškumo tobulinimo ir didelio meistriškumo laisvas vietas grupėse mokiniai priimami vadovaujantis </w:t>
      </w:r>
      <w:r w:rsidR="007B351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LR švietimo, mokslo ir sporto ministerijos sportinio ugdymo </w:t>
      </w:r>
      <w:r w:rsidRPr="008B7A04">
        <w:rPr>
          <w:rFonts w:ascii="Times New Roman" w:eastAsia="Times New Roman" w:hAnsi="Times New Roman" w:cs="Times New Roman"/>
          <w:sz w:val="24"/>
          <w:szCs w:val="24"/>
          <w:lang w:eastAsia="lt-LT"/>
        </w:rPr>
        <w:t>Rekomendacijų 1 priede nustatytais reikalavimais, atsižvelgiant į mokinio fizinius duomenis, sveikatos būklę, Centro materialinę bazę, finansinius išteklius, programų pasiūlą.</w:t>
      </w:r>
    </w:p>
    <w:p w:rsidR="008B7A04" w:rsidRPr="008B7A04" w:rsidRDefault="007B3519" w:rsidP="008B7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PRIĖMIMO</w:t>
      </w:r>
      <w:r w:rsidR="008B7A04" w:rsidRPr="008B7A0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DOKUMENTŲ PATEIKIMO TVARKA:</w:t>
      </w:r>
    </w:p>
    <w:p w:rsidR="008B7A04" w:rsidRPr="008B7A04" w:rsidRDefault="008B7A04" w:rsidP="008B7A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B7A04">
        <w:rPr>
          <w:rFonts w:ascii="Times New Roman" w:eastAsia="Times New Roman" w:hAnsi="Times New Roman" w:cs="Times New Roman"/>
          <w:sz w:val="24"/>
          <w:szCs w:val="24"/>
          <w:lang w:eastAsia="lt-LT"/>
        </w:rPr>
        <w:t>Stojantieji pateikia prašymą priimti į Centrą (</w:t>
      </w:r>
      <w:r w:rsidRPr="008B7A04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prašymo forma pateikta apačioje esančiuose prieduose</w:t>
      </w:r>
      <w:r w:rsidRPr="008B7A04">
        <w:rPr>
          <w:rFonts w:ascii="Times New Roman" w:eastAsia="Times New Roman" w:hAnsi="Times New Roman" w:cs="Times New Roman"/>
          <w:sz w:val="24"/>
          <w:szCs w:val="24"/>
          <w:lang w:eastAsia="lt-LT"/>
        </w:rPr>
        <w:t>). Prašymą už mokinį pateikia vienas iš tėvų (globėjų, rūpintojų).</w:t>
      </w:r>
    </w:p>
    <w:p w:rsidR="008B7A04" w:rsidRPr="008B7A04" w:rsidRDefault="008B7A04" w:rsidP="008B7A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B7A0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Prie prašymo pridedami šie dokumentai: </w:t>
      </w:r>
    </w:p>
    <w:p w:rsidR="008B7A04" w:rsidRPr="007B3519" w:rsidRDefault="008B7A04" w:rsidP="007B351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B7A04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mokinio gimimo liudijimo, paso ar asmens tapatybės kortelės kopija;</w:t>
      </w:r>
    </w:p>
    <w:p w:rsidR="008B7A04" w:rsidRPr="008B7A04" w:rsidRDefault="008B7A04" w:rsidP="008B7A0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B7A04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mokinio sveikatos patikrinimo medicininė pažyma;</w:t>
      </w:r>
    </w:p>
    <w:p w:rsidR="008B7A04" w:rsidRPr="007B3519" w:rsidRDefault="008B7A04" w:rsidP="008B7A0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B7A04">
        <w:rPr>
          <w:rFonts w:ascii="Times New Roman" w:eastAsia="Times New Roman" w:hAnsi="Times New Roman" w:cs="Times New Roman"/>
          <w:sz w:val="24"/>
          <w:szCs w:val="24"/>
          <w:lang w:eastAsia="lt-LT"/>
        </w:rPr>
        <w:t>sutikimas dėl nepilnamečio asmens duomenų naudojimo</w:t>
      </w:r>
      <w:r w:rsidR="007B3519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8B7A04" w:rsidRPr="008B7A04" w:rsidRDefault="008B7A04" w:rsidP="008B7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B7A04">
        <w:rPr>
          <w:rFonts w:ascii="Times New Roman" w:eastAsia="Times New Roman" w:hAnsi="Times New Roman" w:cs="Times New Roman"/>
          <w:sz w:val="24"/>
          <w:szCs w:val="24"/>
          <w:lang w:eastAsia="lt-LT"/>
        </w:rPr>
        <w:t>Kita aktuali informacija:</w:t>
      </w:r>
    </w:p>
    <w:p w:rsidR="008B7A04" w:rsidRPr="007B3519" w:rsidRDefault="008B7A04" w:rsidP="007B35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B7A0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Mokinys priimamas Centro direktoriaus įsakymu, </w:t>
      </w:r>
      <w:r w:rsidR="007B3519">
        <w:rPr>
          <w:rFonts w:ascii="Times New Roman" w:eastAsia="Times New Roman" w:hAnsi="Times New Roman" w:cs="Times New Roman"/>
          <w:sz w:val="24"/>
          <w:szCs w:val="24"/>
          <w:lang w:eastAsia="lt-LT"/>
        </w:rPr>
        <w:t>pagal trenerio pateiktą prašymą priskiriant į atitinkamą mokymo grupę.</w:t>
      </w:r>
      <w:r w:rsidRPr="008B7A0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8B7A04" w:rsidRPr="008B7A04" w:rsidRDefault="008B7A04" w:rsidP="008B7A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B7A04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Mokiniai į grupes skirstomi Centro direktoriaus įsakymu.</w:t>
      </w:r>
    </w:p>
    <w:p w:rsidR="008B7A04" w:rsidRPr="008B7A04" w:rsidRDefault="008B7A04" w:rsidP="008B7A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B7A0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Grupės sudaromos pagal mokinių užimtą vietą arba pasiektą rezultatą varžybose, vadovaujantis meistriškumo pakopų rodikliais, nurodytais </w:t>
      </w:r>
      <w:r w:rsidR="00476F2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LR Švietimo, mokslo ir sporto ministro sportinio ugdymo </w:t>
      </w:r>
      <w:r w:rsidRPr="008B7A04">
        <w:rPr>
          <w:rFonts w:ascii="Times New Roman" w:eastAsia="Times New Roman" w:hAnsi="Times New Roman" w:cs="Times New Roman"/>
          <w:sz w:val="24"/>
          <w:szCs w:val="24"/>
          <w:lang w:eastAsia="lt-LT"/>
        </w:rPr>
        <w:t>Rekomendacijų 1 priede.</w:t>
      </w:r>
      <w:bookmarkStart w:id="0" w:name="_GoBack"/>
      <w:bookmarkEnd w:id="0"/>
    </w:p>
    <w:p w:rsidR="008B7A04" w:rsidRPr="008B7A04" w:rsidRDefault="008B7A04" w:rsidP="008B7A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B7A0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Grupės sudaromos mokslo metams ir Centre komplektuojamos tokia tvarka: </w:t>
      </w:r>
    </w:p>
    <w:p w:rsidR="008B7A04" w:rsidRPr="008B7A04" w:rsidRDefault="008B7A04" w:rsidP="008B7A0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B7A0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naujos pradinio rengimo grupės sudaromos kasmet iki spalio </w:t>
      </w:r>
      <w:r w:rsidR="007B3519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Pr="008B7A0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d.;</w:t>
      </w:r>
    </w:p>
    <w:p w:rsidR="008B7A04" w:rsidRPr="008B7A04" w:rsidRDefault="008B7A04" w:rsidP="008B7A0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B7A04">
        <w:rPr>
          <w:rFonts w:ascii="Times New Roman" w:eastAsia="Times New Roman" w:hAnsi="Times New Roman" w:cs="Times New Roman"/>
          <w:sz w:val="24"/>
          <w:szCs w:val="24"/>
          <w:lang w:eastAsia="lt-LT"/>
        </w:rPr>
        <w:t>priėmimas į laisvas vietas grupėse tęsiamas ištisus metus.</w:t>
      </w:r>
    </w:p>
    <w:p w:rsidR="008B7A04" w:rsidRPr="008B7A04" w:rsidRDefault="008B7A04" w:rsidP="008B7A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B7A04">
        <w:rPr>
          <w:rFonts w:ascii="Times New Roman" w:eastAsia="Times New Roman" w:hAnsi="Times New Roman" w:cs="Times New Roman"/>
          <w:sz w:val="24"/>
          <w:szCs w:val="24"/>
          <w:lang w:eastAsia="lt-LT"/>
        </w:rPr>
        <w:t>Nesurinkus Rekomendacijose nustatyto mažiausio mokinių skaičiaus grupė gali būti iškomplektuota.</w:t>
      </w:r>
    </w:p>
    <w:p w:rsidR="008B7A04" w:rsidRPr="008B7A04" w:rsidRDefault="008B7A04" w:rsidP="008B7A0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8B7A0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Priedai</w:t>
      </w:r>
    </w:p>
    <w:p w:rsidR="008B7A04" w:rsidRPr="008B7A04" w:rsidRDefault="00476F27" w:rsidP="008B7A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5" w:tgtFrame="_blank" w:history="1">
        <w:r w:rsidR="008B7A04" w:rsidRPr="008B7A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 xml:space="preserve">Prašymo forma dėl priėmimo į </w:t>
        </w:r>
        <w:r w:rsidR="007B35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Birštono</w:t>
        </w:r>
        <w:r w:rsidR="008B7A04" w:rsidRPr="008B7A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 xml:space="preserve"> sporto centrą</w:t>
        </w:r>
      </w:hyperlink>
    </w:p>
    <w:p w:rsidR="00646B3B" w:rsidRDefault="00646B3B"/>
    <w:sectPr w:rsidR="00646B3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A16FB"/>
    <w:multiLevelType w:val="multilevel"/>
    <w:tmpl w:val="97D2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3E4E84"/>
    <w:multiLevelType w:val="multilevel"/>
    <w:tmpl w:val="D31EB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7A39AE"/>
    <w:multiLevelType w:val="multilevel"/>
    <w:tmpl w:val="F8E4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C52CAC"/>
    <w:multiLevelType w:val="multilevel"/>
    <w:tmpl w:val="174AB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04"/>
    <w:rsid w:val="00476F27"/>
    <w:rsid w:val="00646B3B"/>
    <w:rsid w:val="007B3519"/>
    <w:rsid w:val="008B7A04"/>
    <w:rsid w:val="008E0939"/>
    <w:rsid w:val="00D9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5CC1"/>
  <w15:chartTrackingRefBased/>
  <w15:docId w15:val="{C0B7A1A2-071F-40DB-86DE-60DD07A8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paragraph" w:styleId="Antrat3">
    <w:name w:val="heading 3"/>
    <w:basedOn w:val="prastasis"/>
    <w:link w:val="Antrat3Diagrama"/>
    <w:uiPriority w:val="9"/>
    <w:qFormat/>
    <w:rsid w:val="008B7A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paragraph" w:styleId="Antrat4">
    <w:name w:val="heading 4"/>
    <w:basedOn w:val="prastasis"/>
    <w:link w:val="Antrat4Diagrama"/>
    <w:uiPriority w:val="9"/>
    <w:qFormat/>
    <w:rsid w:val="008B7A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rsid w:val="008B7A04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8B7A04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8B7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8B7A04"/>
    <w:rPr>
      <w:b/>
      <w:bCs/>
    </w:rPr>
  </w:style>
  <w:style w:type="character" w:styleId="Emfaz">
    <w:name w:val="Emphasis"/>
    <w:basedOn w:val="Numatytasispastraiposriftas"/>
    <w:uiPriority w:val="20"/>
    <w:qFormat/>
    <w:rsid w:val="008B7A04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8B7A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5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kksc.lt/storage/3098/Pra%C5%A1ymas-d%C4%97l-pri%C4%97mimo-%C4%AF-Jonavos-KKSC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1421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Saulius Smailys</dc:creator>
  <cp:keywords/>
  <dc:description/>
  <cp:lastModifiedBy>Saulius Smailys</cp:lastModifiedBy>
  <cp:revision>3</cp:revision>
  <dcterms:created xsi:type="dcterms:W3CDTF">2020-11-06T06:18:00Z</dcterms:created>
  <dcterms:modified xsi:type="dcterms:W3CDTF">2020-11-07T08:07:00Z</dcterms:modified>
</cp:coreProperties>
</file>